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71C1" w14:textId="5E70D57F" w:rsidR="00D212AB" w:rsidRDefault="00292F02">
      <w:r>
        <w:t>Календарь праздников на 2023-2024 учебный год</w:t>
      </w:r>
    </w:p>
    <w:p w14:paraId="29BB62D2" w14:textId="045EBB5B" w:rsidR="00292F02" w:rsidRDefault="00292F02">
      <w:r>
        <w:t xml:space="preserve">Сентябрь </w:t>
      </w:r>
    </w:p>
    <w:p w14:paraId="41463952" w14:textId="5C4E1ACF" w:rsidR="00292F02" w:rsidRDefault="00292F02">
      <w:r>
        <w:t>1 сентября – День знаний</w:t>
      </w:r>
    </w:p>
    <w:p w14:paraId="0F3B56F4" w14:textId="23920693" w:rsidR="00292F02" w:rsidRDefault="00292F02">
      <w:r>
        <w:t>8 сентября – День освобождения Донбасса от немецко-фашистских захватчиков</w:t>
      </w:r>
    </w:p>
    <w:p w14:paraId="3412FCCF" w14:textId="7144BFC8" w:rsidR="00292F02" w:rsidRDefault="00292F02">
      <w:r>
        <w:t>15 сентября – День города</w:t>
      </w:r>
    </w:p>
    <w:p w14:paraId="757E582F" w14:textId="3D8BBD97" w:rsidR="00292F02" w:rsidRDefault="00292F02">
      <w:r>
        <w:t>27 сентября – День работников дошкольного образования</w:t>
      </w:r>
    </w:p>
    <w:p w14:paraId="34F52006" w14:textId="5F6E6B46" w:rsidR="00292F02" w:rsidRDefault="00292F02">
      <w:r>
        <w:t>Октябрь</w:t>
      </w:r>
    </w:p>
    <w:p w14:paraId="2A164F4C" w14:textId="44AF5C29" w:rsidR="00292F02" w:rsidRDefault="00292F02">
      <w:r>
        <w:t>1 октября – День пожилых людей</w:t>
      </w:r>
    </w:p>
    <w:p w14:paraId="166F7261" w14:textId="48099616" w:rsidR="00292F02" w:rsidRDefault="00292F02">
      <w:r>
        <w:t>15 октября – День отца</w:t>
      </w:r>
    </w:p>
    <w:p w14:paraId="32CFA15C" w14:textId="15C01F12" w:rsidR="00292F02" w:rsidRDefault="00292F02">
      <w:r>
        <w:t>22 октября – День белых журавлей</w:t>
      </w:r>
    </w:p>
    <w:p w14:paraId="0DF3F832" w14:textId="77777777" w:rsidR="004F4097" w:rsidRDefault="00292F02">
      <w:r>
        <w:t xml:space="preserve">25 октября – День </w:t>
      </w:r>
      <w:r w:rsidR="004F4097">
        <w:t>Г</w:t>
      </w:r>
      <w:r>
        <w:t>осударственного флага</w:t>
      </w:r>
      <w:r w:rsidR="004F4097">
        <w:t xml:space="preserve"> ДНР</w:t>
      </w:r>
    </w:p>
    <w:p w14:paraId="6C6B4B45" w14:textId="77777777" w:rsidR="004F4097" w:rsidRDefault="004F4097">
      <w:r>
        <w:t>Ноябрь</w:t>
      </w:r>
    </w:p>
    <w:p w14:paraId="4A737DE2" w14:textId="77777777" w:rsidR="004F4097" w:rsidRDefault="004F4097">
      <w:r>
        <w:t>4 ноября – День народного единства</w:t>
      </w:r>
    </w:p>
    <w:p w14:paraId="717D9B26" w14:textId="77777777" w:rsidR="004F4097" w:rsidRDefault="004F4097">
      <w:r>
        <w:t xml:space="preserve">22 ноября – День матери </w:t>
      </w:r>
    </w:p>
    <w:p w14:paraId="4D19AB6B" w14:textId="77777777" w:rsidR="004F4097" w:rsidRDefault="004F4097">
      <w:r>
        <w:t>Декабрь</w:t>
      </w:r>
    </w:p>
    <w:p w14:paraId="0A1EDB8F" w14:textId="289CFACA" w:rsidR="004F4097" w:rsidRDefault="004F4097">
      <w:r>
        <w:t>3 декабря – День инвалидов</w:t>
      </w:r>
    </w:p>
    <w:p w14:paraId="69CB3A09" w14:textId="65211FA0" w:rsidR="004F4097" w:rsidRDefault="004F4097">
      <w:r>
        <w:t>9 декабря - День героев Отечества</w:t>
      </w:r>
    </w:p>
    <w:p w14:paraId="0674AB1E" w14:textId="20788A85" w:rsidR="00292F02" w:rsidRDefault="004F4097">
      <w:r>
        <w:t>12 декабря – День Конституции</w:t>
      </w:r>
      <w:r w:rsidR="00663565">
        <w:t xml:space="preserve"> Российской Федерации</w:t>
      </w:r>
    </w:p>
    <w:p w14:paraId="4B66D7A6" w14:textId="315BD224" w:rsidR="00663565" w:rsidRDefault="00663565">
      <w:r>
        <w:t>31 декабря – Новый год</w:t>
      </w:r>
    </w:p>
    <w:p w14:paraId="2A99865F" w14:textId="5A33F64C" w:rsidR="00663565" w:rsidRDefault="00663565">
      <w:r>
        <w:t>Январь</w:t>
      </w:r>
    </w:p>
    <w:p w14:paraId="167CA318" w14:textId="7C1D4ED8" w:rsidR="00663565" w:rsidRDefault="00663565">
      <w:r>
        <w:t xml:space="preserve">17 января – День детских изобретений </w:t>
      </w:r>
    </w:p>
    <w:p w14:paraId="0B66A850" w14:textId="40A1C9EA" w:rsidR="00663565" w:rsidRDefault="00760E52">
      <w:r>
        <w:t>18 января – День рождения детского телевидения в России</w:t>
      </w:r>
    </w:p>
    <w:p w14:paraId="19CBDBF5" w14:textId="5B03DFA0" w:rsidR="00760E52" w:rsidRDefault="00760E52">
      <w:r>
        <w:t xml:space="preserve">27 января – День полного освобождения Ленинграда </w:t>
      </w:r>
      <w:proofErr w:type="gramStart"/>
      <w:r>
        <w:t>от фашисткой</w:t>
      </w:r>
      <w:proofErr w:type="gramEnd"/>
      <w:r>
        <w:t xml:space="preserve"> блокады</w:t>
      </w:r>
    </w:p>
    <w:p w14:paraId="3EA6DA6A" w14:textId="23B507DC" w:rsidR="00760E52" w:rsidRDefault="00760E52">
      <w:r>
        <w:t>Февраль</w:t>
      </w:r>
    </w:p>
    <w:p w14:paraId="72FB4515" w14:textId="231D9C02" w:rsidR="00760E52" w:rsidRDefault="00760E52">
      <w:r>
        <w:t>10 февраля – День памяти А.С. Пушкина</w:t>
      </w:r>
    </w:p>
    <w:p w14:paraId="41F6CC0C" w14:textId="3BD269A1" w:rsidR="00760E52" w:rsidRDefault="00760E52">
      <w:r>
        <w:t>21 февраля – Международный день родного языка</w:t>
      </w:r>
    </w:p>
    <w:p w14:paraId="122B07E1" w14:textId="1F467DB2" w:rsidR="00760E52" w:rsidRDefault="00760E52">
      <w:r>
        <w:t>23 февраля – День защитн</w:t>
      </w:r>
      <w:r w:rsidR="002E66E8">
        <w:t>и</w:t>
      </w:r>
      <w:r>
        <w:t>ка Отечества</w:t>
      </w:r>
    </w:p>
    <w:p w14:paraId="27A2C4D4" w14:textId="6821D7CC" w:rsidR="00760E52" w:rsidRDefault="00760E52">
      <w:r>
        <w:t>Март</w:t>
      </w:r>
    </w:p>
    <w:p w14:paraId="7560AD89" w14:textId="70D7069E" w:rsidR="00760E52" w:rsidRDefault="00760E52">
      <w:r>
        <w:t>8 марта – Международный женский день</w:t>
      </w:r>
    </w:p>
    <w:p w14:paraId="0425CEB8" w14:textId="4580CD68" w:rsidR="00760E52" w:rsidRDefault="00760E52">
      <w:proofErr w:type="spellStart"/>
      <w:r>
        <w:t>Масляничная</w:t>
      </w:r>
      <w:proofErr w:type="spellEnd"/>
      <w:r>
        <w:t xml:space="preserve"> неделя. Семейные</w:t>
      </w:r>
      <w:r w:rsidR="00484BDD">
        <w:t xml:space="preserve"> </w:t>
      </w:r>
      <w:r>
        <w:t>традиции</w:t>
      </w:r>
    </w:p>
    <w:p w14:paraId="5A402D8E" w14:textId="1FF6E709" w:rsidR="00760E52" w:rsidRDefault="00760E52">
      <w:r>
        <w:t>20 марта – День Земли</w:t>
      </w:r>
    </w:p>
    <w:p w14:paraId="5E0A0DD9" w14:textId="7954F6DA" w:rsidR="00760E52" w:rsidRDefault="00484BDD">
      <w:r>
        <w:t>27 марта – Всемирный день театра</w:t>
      </w:r>
    </w:p>
    <w:p w14:paraId="4B8F14DC" w14:textId="15F0C603" w:rsidR="00484BDD" w:rsidRDefault="00484BDD">
      <w:r>
        <w:lastRenderedPageBreak/>
        <w:t>Апрель</w:t>
      </w:r>
      <w:bookmarkStart w:id="0" w:name="_GoBack"/>
      <w:bookmarkEnd w:id="0"/>
    </w:p>
    <w:p w14:paraId="50E914B7" w14:textId="296AE3D8" w:rsidR="00484BDD" w:rsidRDefault="00484BDD">
      <w:r>
        <w:t>1 апреля – День птиц</w:t>
      </w:r>
    </w:p>
    <w:p w14:paraId="04B3A439" w14:textId="178F19B3" w:rsidR="00484BDD" w:rsidRDefault="00484BDD">
      <w:r>
        <w:t>4-8 апреля – Республиканская неделя здоровья</w:t>
      </w:r>
    </w:p>
    <w:p w14:paraId="2541B52D" w14:textId="6AD3ED64" w:rsidR="00484BDD" w:rsidRDefault="00484BDD">
      <w:r>
        <w:t>12 апреля – День космонавтики</w:t>
      </w:r>
    </w:p>
    <w:p w14:paraId="5F470C76" w14:textId="67D9B19B" w:rsidR="00484BDD" w:rsidRDefault="00484BDD">
      <w:r>
        <w:t>28 апреля – Всемирный день охраны труда</w:t>
      </w:r>
    </w:p>
    <w:p w14:paraId="257F6F63" w14:textId="60CC3D55" w:rsidR="00484BDD" w:rsidRDefault="00484BDD">
      <w:r>
        <w:t>29 апреля – Международный день танца</w:t>
      </w:r>
    </w:p>
    <w:p w14:paraId="1659C26B" w14:textId="7D5B2532" w:rsidR="00484BDD" w:rsidRDefault="00484BDD">
      <w:r>
        <w:t>Май</w:t>
      </w:r>
    </w:p>
    <w:p w14:paraId="2CAEFB0F" w14:textId="357577A9" w:rsidR="00484BDD" w:rsidRDefault="00484BDD">
      <w:r>
        <w:t xml:space="preserve">1 мая – </w:t>
      </w:r>
      <w:proofErr w:type="spellStart"/>
      <w:r>
        <w:t>Празднтк</w:t>
      </w:r>
      <w:proofErr w:type="spellEnd"/>
      <w:r>
        <w:t xml:space="preserve"> Весны и Труда</w:t>
      </w:r>
    </w:p>
    <w:p w14:paraId="767C4DDB" w14:textId="08BEA0CF" w:rsidR="00484BDD" w:rsidRDefault="00484BDD">
      <w:r>
        <w:t xml:space="preserve">9 мая </w:t>
      </w:r>
      <w:proofErr w:type="gramStart"/>
      <w:r>
        <w:t>-  День</w:t>
      </w:r>
      <w:proofErr w:type="gramEnd"/>
      <w:r>
        <w:t xml:space="preserve"> Победы</w:t>
      </w:r>
    </w:p>
    <w:p w14:paraId="142BD05C" w14:textId="4CC332DC" w:rsidR="00484BDD" w:rsidRDefault="00484BDD">
      <w:r>
        <w:t>11 мая – День Республики</w:t>
      </w:r>
    </w:p>
    <w:p w14:paraId="7782FA8F" w14:textId="120014F8" w:rsidR="00484BDD" w:rsidRDefault="006579F0">
      <w:r>
        <w:t>14 мая – День Конституции ДНР</w:t>
      </w:r>
    </w:p>
    <w:p w14:paraId="28312073" w14:textId="5C183231" w:rsidR="006579F0" w:rsidRDefault="006579F0">
      <w:r>
        <w:t>18 мая – Международный день музеев</w:t>
      </w:r>
    </w:p>
    <w:p w14:paraId="274A727F" w14:textId="43A53C4A" w:rsidR="006579F0" w:rsidRDefault="006579F0">
      <w:r>
        <w:t>24 мая – День славянской письменности и культуры</w:t>
      </w:r>
    </w:p>
    <w:p w14:paraId="3506CE68" w14:textId="64343631" w:rsidR="006579F0" w:rsidRDefault="006579F0">
      <w:r>
        <w:t>Июнь</w:t>
      </w:r>
    </w:p>
    <w:p w14:paraId="420FEAC4" w14:textId="3047001F" w:rsidR="006579F0" w:rsidRDefault="006579F0">
      <w:r>
        <w:t>1 июня – День защиты детей</w:t>
      </w:r>
    </w:p>
    <w:p w14:paraId="2EDC70B7" w14:textId="10A8DF70" w:rsidR="006579F0" w:rsidRDefault="006579F0">
      <w:r>
        <w:t xml:space="preserve">6 июня </w:t>
      </w:r>
      <w:proofErr w:type="gramStart"/>
      <w:r>
        <w:t>-  День</w:t>
      </w:r>
      <w:proofErr w:type="gramEnd"/>
      <w:r>
        <w:t xml:space="preserve"> русского языка. Пушкинский день</w:t>
      </w:r>
    </w:p>
    <w:p w14:paraId="39908708" w14:textId="36F9E5D8" w:rsidR="006579F0" w:rsidRDefault="006579F0">
      <w:r>
        <w:t>12 июня – День России</w:t>
      </w:r>
    </w:p>
    <w:p w14:paraId="2BF35275" w14:textId="4E07DF7F" w:rsidR="006579F0" w:rsidRDefault="006579F0">
      <w:r>
        <w:t>22 июня – День памяти и скорби</w:t>
      </w:r>
    </w:p>
    <w:p w14:paraId="1F15E846" w14:textId="46480855" w:rsidR="006579F0" w:rsidRDefault="006579F0">
      <w:r>
        <w:t>Июль</w:t>
      </w:r>
    </w:p>
    <w:p w14:paraId="54748B75" w14:textId="7D76C1B5" w:rsidR="006579F0" w:rsidRDefault="006579F0">
      <w:r>
        <w:t>8 июля – День семьи, любви и верности</w:t>
      </w:r>
    </w:p>
    <w:p w14:paraId="4FF236A9" w14:textId="796D732F" w:rsidR="006579F0" w:rsidRDefault="006579F0">
      <w:r>
        <w:t xml:space="preserve">27 июля – День памяти детей </w:t>
      </w:r>
      <w:r w:rsidR="00AC0088">
        <w:t>–</w:t>
      </w:r>
      <w:r>
        <w:t xml:space="preserve"> жер</w:t>
      </w:r>
      <w:r w:rsidR="00AC0088">
        <w:t>тв войны в Донбассе</w:t>
      </w:r>
    </w:p>
    <w:p w14:paraId="18DEC96D" w14:textId="7F3ABA09" w:rsidR="00AC0088" w:rsidRDefault="00AC0088">
      <w:r>
        <w:t>Август</w:t>
      </w:r>
    </w:p>
    <w:p w14:paraId="0AFFF5AA" w14:textId="2DD5910F" w:rsidR="00AC0088" w:rsidRDefault="00AC0088">
      <w:r>
        <w:t>12 августа – День физкультурника</w:t>
      </w:r>
    </w:p>
    <w:p w14:paraId="752AC6A9" w14:textId="5D7C903A" w:rsidR="00AC0088" w:rsidRDefault="00AC0088">
      <w:r>
        <w:t>22 августа – День Государственного флага РФ</w:t>
      </w:r>
    </w:p>
    <w:p w14:paraId="0EB5D85D" w14:textId="1A6BC6D6" w:rsidR="00AC0088" w:rsidRDefault="00AC0088">
      <w:r>
        <w:t>27 августа – День российского кино</w:t>
      </w:r>
    </w:p>
    <w:p w14:paraId="33B7CCEB" w14:textId="77777777" w:rsidR="00AC0088" w:rsidRDefault="00AC0088"/>
    <w:p w14:paraId="239DF2C2" w14:textId="77777777" w:rsidR="006579F0" w:rsidRDefault="006579F0"/>
    <w:sectPr w:rsidR="0065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20692B"/>
    <w:rsid w:val="00292F02"/>
    <w:rsid w:val="002E66E8"/>
    <w:rsid w:val="00484BDD"/>
    <w:rsid w:val="004F4097"/>
    <w:rsid w:val="00520EFB"/>
    <w:rsid w:val="00547DE7"/>
    <w:rsid w:val="006579F0"/>
    <w:rsid w:val="00663565"/>
    <w:rsid w:val="00760E52"/>
    <w:rsid w:val="00905D56"/>
    <w:rsid w:val="00AC0088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A513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2</cp:revision>
  <dcterms:created xsi:type="dcterms:W3CDTF">2024-01-18T09:19:00Z</dcterms:created>
  <dcterms:modified xsi:type="dcterms:W3CDTF">2024-01-18T09:19:00Z</dcterms:modified>
</cp:coreProperties>
</file>